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619D" w:rsidRDefault="00AC7D92" w14:paraId="6ACCC078" w14:textId="23B8AA44">
      <w:pPr>
        <w:rPr>
          <w:b/>
          <w:bCs/>
          <w:u w:val="single"/>
        </w:rPr>
      </w:pPr>
      <w:r w:rsidRPr="00AC7D92">
        <w:rPr>
          <w:b/>
          <w:bCs/>
          <w:u w:val="single"/>
        </w:rPr>
        <w:t>Foster Carer Checklist for Emergency and New Care Arrangements</w:t>
      </w:r>
    </w:p>
    <w:p w:rsidR="00AC7D92" w:rsidRDefault="00AC7D92" w14:paraId="4FEF4C8E" w14:textId="77777777">
      <w:pPr>
        <w:rPr>
          <w:b/>
          <w:bCs/>
          <w:u w:val="single"/>
        </w:rPr>
      </w:pPr>
    </w:p>
    <w:p w:rsidRPr="00AC7D92" w:rsidR="00AC7D92" w:rsidP="00AC7D92" w:rsidRDefault="00AC7D92" w14:paraId="613BFC9F" w14:textId="40FBA5EB">
      <w:r w:rsidRPr="00AC7D92">
        <w:t>This is a</w:t>
      </w:r>
      <w:r>
        <w:t xml:space="preserve"> foster</w:t>
      </w:r>
      <w:r w:rsidRPr="00AC7D92">
        <w:t xml:space="preserve"> carer</w:t>
      </w:r>
      <w:r w:rsidRPr="00AC7D92">
        <w:noBreakHyphen/>
        <w:t>facing, practical checklist, designed by foster carers, for foster carers, to sit alongside the new pre</w:t>
      </w:r>
      <w:r w:rsidRPr="00AC7D92">
        <w:noBreakHyphen/>
        <w:t>placement checklist.</w:t>
      </w:r>
    </w:p>
    <w:p w:rsidRPr="00AC7D92" w:rsidR="00AC7D92" w:rsidP="00AC7D92" w:rsidRDefault="00AC7D92" w14:paraId="55575253" w14:textId="0978FD74">
      <w:r w:rsidRPr="00AC7D92">
        <w:t>It can be used on its own or alongside the young person’s information to support pre</w:t>
      </w:r>
      <w:r w:rsidRPr="00AC7D92">
        <w:noBreakHyphen/>
        <w:t>placement discussions and transitions. It helps carers identify what information is known, where it is recorded, and what may need further consideration</w:t>
      </w:r>
      <w:r>
        <w:t xml:space="preserve">, </w:t>
      </w:r>
      <w:r w:rsidRPr="00AC7D92">
        <w:t>particularly for longer</w:t>
      </w:r>
      <w:r w:rsidRPr="00AC7D92">
        <w:noBreakHyphen/>
        <w:t>term planning.</w:t>
      </w:r>
    </w:p>
    <w:p w:rsidRPr="00AC7D92" w:rsidR="00AC7D92" w:rsidP="00AC7D92" w:rsidRDefault="00AC7D92" w14:paraId="11FE2FF1" w14:textId="77777777">
      <w:r w:rsidRPr="00AC7D92">
        <w:t>When a child arrives, carers are often juggling countless thoughts and emotions. This checklist acts as a clear, reassuring prompt, helping ensure that important details are not overlooked. At the very least, it offers a simple reminder of the key questions we need to ask.</w:t>
      </w:r>
    </w:p>
    <w:p w:rsidRPr="00AC7D92" w:rsidR="00AC7D92" w:rsidP="00AC7D92" w:rsidRDefault="00AC7D92" w14:paraId="5F81F8B5" w14:textId="77777777">
      <w:r w:rsidRPr="00AC7D92">
        <w:t>For first</w:t>
      </w:r>
      <w:r w:rsidRPr="00AC7D92">
        <w:noBreakHyphen/>
        <w:t>time carers especially, it is a valuable tool for building confidence, consistency, and good practice when preparing for a child to arrive.</w:t>
      </w:r>
    </w:p>
    <w:p w:rsidR="00AC7D92" w:rsidP="00AC7D92" w:rsidRDefault="00AC7D92" w14:paraId="773CCC88" w14:textId="77777777"/>
    <w:p w:rsidRPr="001220D9" w:rsidR="00AC7D92" w:rsidP="00AC7D92" w:rsidRDefault="00AC7D92" w14:paraId="7A66450D" w14:textId="77777777">
      <w:pPr>
        <w:rPr>
          <w:b/>
          <w:bCs/>
        </w:rPr>
      </w:pPr>
      <w:r w:rsidRPr="001220D9">
        <w:rPr>
          <w:b/>
          <w:bCs/>
        </w:rPr>
        <w:t xml:space="preserve">A. First </w:t>
      </w:r>
    </w:p>
    <w:p w:rsidRPr="00AC7D92" w:rsidR="00AC7D92" w:rsidP="00AC7D92" w:rsidRDefault="00AC7D92" w14:paraId="40740E1E" w14:textId="1087C7A6">
      <w:pPr>
        <w:rPr>
          <w:b/>
          <w:bCs/>
        </w:rPr>
      </w:pPr>
      <w:r w:rsidRPr="001220D9">
        <w:rPr>
          <w:rFonts w:ascii="Segoe UI Symbol" w:hAnsi="Segoe UI Symbol" w:cs="Segoe UI Symbol"/>
        </w:rPr>
        <w:t>☐</w:t>
      </w:r>
      <w:r w:rsidRPr="001220D9">
        <w:t xml:space="preserve"> </w:t>
      </w:r>
      <w:r w:rsidRPr="001220D9">
        <w:rPr>
          <w:b/>
          <w:bCs/>
        </w:rPr>
        <w:t>Have I been given the</w:t>
      </w:r>
      <w:r>
        <w:rPr>
          <w:b/>
          <w:bCs/>
        </w:rPr>
        <w:t xml:space="preserve"> Carer</w:t>
      </w:r>
      <w:r w:rsidRPr="001220D9">
        <w:rPr>
          <w:b/>
          <w:bCs/>
        </w:rPr>
        <w:t xml:space="preserve"> Information</w:t>
      </w:r>
      <w:r>
        <w:rPr>
          <w:b/>
          <w:bCs/>
        </w:rPr>
        <w:t xml:space="preserve"> Placement Planning Form?</w:t>
      </w:r>
      <w:r>
        <w:rPr>
          <w:b/>
          <w:bCs/>
        </w:rPr>
        <w:t xml:space="preserve"> Yes/No</w:t>
      </w:r>
      <w:r w:rsidRPr="001220D9">
        <w:br/>
        <w:t>If not:</w:t>
      </w:r>
    </w:p>
    <w:p w:rsidRPr="001220D9" w:rsidR="00AC7D92" w:rsidP="00AC7D92" w:rsidRDefault="00AC7D92" w14:paraId="3F4E5B42" w14:textId="77777777">
      <w:pPr>
        <w:numPr>
          <w:ilvl w:val="0"/>
          <w:numId w:val="1"/>
        </w:numPr>
        <w:spacing w:line="259" w:lineRule="auto"/>
      </w:pPr>
      <w:r w:rsidRPr="001220D9">
        <w:t>When will it be provided?</w:t>
      </w:r>
    </w:p>
    <w:p w:rsidR="00AC7D92" w:rsidP="00AC7D92" w:rsidRDefault="00AC7D92" w14:paraId="3C0FBBF5" w14:textId="77777777">
      <w:pPr>
        <w:numPr>
          <w:ilvl w:val="0"/>
          <w:numId w:val="1"/>
        </w:numPr>
        <w:spacing w:line="259" w:lineRule="auto"/>
      </w:pPr>
      <w:r w:rsidRPr="001220D9">
        <w:t>What essential information can be shared now?</w:t>
      </w:r>
    </w:p>
    <w:p w:rsidRPr="001220D9" w:rsidR="00AC7D92" w:rsidP="00AC7D92" w:rsidRDefault="00AC7D92" w14:paraId="42AA7CB2" w14:textId="77777777">
      <w:r>
        <w:t xml:space="preserve">If done comprehensively, most of the following will be a quick tick already! </w:t>
      </w:r>
    </w:p>
    <w:p w:rsidR="00AC7D92" w:rsidP="00AC7D92" w:rsidRDefault="00AC7D92" w14:paraId="66FF9C55" w14:textId="6C2E5A86">
      <w:r w:rsidRPr="001220D9">
        <w:rPr>
          <w:rFonts w:ascii="Segoe UI Symbol" w:hAnsi="Segoe UI Symbol" w:cs="Segoe UI Symbol"/>
        </w:rPr>
        <w:t>☐</w:t>
      </w:r>
      <w:r w:rsidRPr="001220D9">
        <w:t xml:space="preserve"> Have I been </w:t>
      </w:r>
      <w:r>
        <w:t>shared</w:t>
      </w:r>
      <w:r w:rsidRPr="00EF2866">
        <w:t xml:space="preserve"> the child in care information</w:t>
      </w:r>
      <w:r>
        <w:t>,</w:t>
      </w:r>
      <w:r w:rsidRPr="00EF2866">
        <w:t xml:space="preserve"> and chronological </w:t>
      </w:r>
      <w:r>
        <w:t>r</w:t>
      </w:r>
      <w:r w:rsidRPr="00EF2866">
        <w:t>eport</w:t>
      </w:r>
      <w:r>
        <w:t>,</w:t>
      </w:r>
      <w:r w:rsidRPr="00EF2866">
        <w:t xml:space="preserve"> </w:t>
      </w:r>
      <w:r>
        <w:t>held</w:t>
      </w:r>
      <w:r w:rsidRPr="00EF2866">
        <w:t xml:space="preserve"> </w:t>
      </w:r>
      <w:r>
        <w:t xml:space="preserve">by the local authority from the child's social worker or from the home finding team? </w:t>
      </w:r>
      <w:r w:rsidRPr="00EF2866">
        <w:t>(More relevant to long-term)</w:t>
      </w:r>
    </w:p>
    <w:p w:rsidRPr="001220D9" w:rsidR="00AC7D92" w:rsidP="00AC7D92" w:rsidRDefault="00AC7D92" w14:paraId="44CA8BE6" w14:textId="0541C264">
      <w:pPr>
        <w:rPr>
          <w:b/>
          <w:bCs/>
        </w:rPr>
      </w:pPr>
      <w:r w:rsidRPr="001220D9">
        <w:rPr>
          <w:b/>
          <w:bCs/>
        </w:rPr>
        <w:t>B. Essential</w:t>
      </w:r>
      <w:r>
        <w:rPr>
          <w:b/>
          <w:bCs/>
        </w:rPr>
        <w:t xml:space="preserve"> early</w:t>
      </w:r>
      <w:r w:rsidRPr="001220D9">
        <w:rPr>
          <w:b/>
          <w:bCs/>
        </w:rPr>
        <w:t xml:space="preserve"> information for all </w:t>
      </w:r>
      <w:r>
        <w:rPr>
          <w:b/>
          <w:bCs/>
        </w:rPr>
        <w:t>care arrangements</w:t>
      </w:r>
    </w:p>
    <w:p w:rsidR="00AC7D92" w:rsidP="00AC7D92" w:rsidRDefault="00AC7D92" w14:paraId="2965E287" w14:textId="668F93D6">
      <w:pPr>
        <w:spacing w:after="120" w:line="240" w:lineRule="auto"/>
        <w:contextualSpacing/>
      </w:pPr>
      <w:r w:rsidRPr="001220D9">
        <w:rPr>
          <w:rFonts w:ascii="Segoe UI Symbol" w:hAnsi="Segoe UI Symbol" w:cs="Segoe UI Symbol"/>
        </w:rPr>
        <w:t>☐</w:t>
      </w:r>
      <w:r w:rsidRPr="001220D9">
        <w:t xml:space="preserve"> Child’s full name, preferred name, pronunciation</w:t>
      </w:r>
      <w:r w:rsidRPr="001220D9">
        <w:t xml:space="preserve"> </w:t>
      </w:r>
      <w:r w:rsidRPr="001220D9">
        <w:br/>
      </w:r>
      <w:r w:rsidRPr="001220D9">
        <w:rPr>
          <w:rFonts w:ascii="Segoe UI Symbol" w:hAnsi="Segoe UI Symbol" w:cs="Segoe UI Symbol"/>
        </w:rPr>
        <w:t>☐</w:t>
      </w:r>
      <w:r w:rsidRPr="001220D9">
        <w:t xml:space="preserve"> Date of birth / age</w:t>
      </w:r>
      <w:r w:rsidRPr="001220D9">
        <w:br/>
      </w:r>
      <w:r w:rsidRPr="001220D9">
        <w:rPr>
          <w:rFonts w:ascii="Segoe UI Symbol" w:hAnsi="Segoe UI Symbol" w:cs="Segoe UI Symbol"/>
        </w:rPr>
        <w:t>☐</w:t>
      </w:r>
      <w:r w:rsidRPr="001220D9">
        <w:t xml:space="preserve"> Legal status (s20 / ICO / Care Order / Placement Order)</w:t>
      </w:r>
      <w:r w:rsidRPr="001220D9">
        <w:br/>
      </w:r>
      <w:r w:rsidRPr="001220D9">
        <w:rPr>
          <w:rFonts w:ascii="Segoe UI Symbol" w:hAnsi="Segoe UI Symbol" w:cs="Segoe UI Symbol"/>
        </w:rPr>
        <w:t>☐</w:t>
      </w:r>
      <w:r w:rsidRPr="001220D9">
        <w:t xml:space="preserve"> Who holds parental responsibility</w:t>
      </w:r>
      <w:r w:rsidRPr="001220D9">
        <w:br/>
      </w:r>
      <w:r w:rsidRPr="001220D9">
        <w:rPr>
          <w:rFonts w:ascii="Segoe UI Symbol" w:hAnsi="Segoe UI Symbol" w:cs="Segoe UI Symbol"/>
        </w:rPr>
        <w:t>☐</w:t>
      </w:r>
      <w:r w:rsidRPr="001220D9">
        <w:t xml:space="preserve"> Any immediate safeguarding risks</w:t>
      </w:r>
      <w:r w:rsidRPr="001220D9">
        <w:br/>
      </w:r>
      <w:r w:rsidRPr="001220D9">
        <w:rPr>
          <w:rFonts w:ascii="Segoe UI Symbol" w:hAnsi="Segoe UI Symbol" w:cs="Segoe UI Symbol"/>
        </w:rPr>
        <w:t>☐</w:t>
      </w:r>
      <w:r w:rsidRPr="001220D9">
        <w:t xml:space="preserve"> Any known triggers or behaviours of concern</w:t>
      </w:r>
      <w:r w:rsidRPr="001220D9">
        <w:br/>
      </w:r>
      <w:r w:rsidRPr="001220D9">
        <w:rPr>
          <w:rFonts w:ascii="Segoe UI Symbol" w:hAnsi="Segoe UI Symbol" w:cs="Segoe UI Symbol"/>
        </w:rPr>
        <w:t>☐</w:t>
      </w:r>
      <w:r w:rsidRPr="001220D9">
        <w:t xml:space="preserve"> Current emotional state and recent events</w:t>
      </w:r>
    </w:p>
    <w:p w:rsidR="00AC7D92" w:rsidP="00AC7D92" w:rsidRDefault="00AC7D92" w14:paraId="44B02511" w14:textId="77777777">
      <w:pPr>
        <w:spacing w:after="120" w:line="240" w:lineRule="auto"/>
        <w:contextualSpacing/>
      </w:pPr>
      <w:r w:rsidRPr="001220D9">
        <w:rPr>
          <w:rFonts w:ascii="Segoe UI Symbol" w:hAnsi="Segoe UI Symbol" w:cs="Segoe UI Symbol"/>
        </w:rPr>
        <w:t>☐</w:t>
      </w:r>
      <w:r w:rsidRPr="001220D9">
        <w:t xml:space="preserve"> </w:t>
      </w:r>
      <w:r>
        <w:t>Immediate and known medical/health care and medication needs.</w:t>
      </w:r>
    </w:p>
    <w:p w:rsidR="00AC7D92" w:rsidP="00AC7D92" w:rsidRDefault="00AC7D92" w14:paraId="348AD6B7" w14:textId="77777777">
      <w:pPr>
        <w:spacing w:after="120" w:line="240" w:lineRule="auto"/>
        <w:contextualSpacing/>
      </w:pPr>
      <w:r w:rsidRPr="001220D9">
        <w:rPr>
          <w:rFonts w:ascii="Segoe UI Symbol" w:hAnsi="Segoe UI Symbol" w:cs="Segoe UI Symbol"/>
        </w:rPr>
        <w:t>☐</w:t>
      </w:r>
      <w:r w:rsidRPr="001220D9">
        <w:t xml:space="preserve"> </w:t>
      </w:r>
      <w:r>
        <w:t>Religious or Cultural information</w:t>
      </w:r>
    </w:p>
    <w:p w:rsidR="00AC7D92" w:rsidP="00AC7D92" w:rsidRDefault="00AC7D92" w14:paraId="1FD33C6A" w14:textId="77777777">
      <w:pPr>
        <w:spacing w:after="120" w:line="240" w:lineRule="auto"/>
        <w:contextualSpacing/>
      </w:pPr>
    </w:p>
    <w:p w:rsidR="00AC7D92" w:rsidP="00AC7D92" w:rsidRDefault="00AC7D92" w14:paraId="0EFBB3E7" w14:textId="77777777">
      <w:pPr>
        <w:rPr>
          <w:b/>
          <w:bCs/>
        </w:rPr>
      </w:pPr>
      <w:r w:rsidRPr="008B67ED">
        <w:rPr>
          <w:b/>
          <w:bCs/>
        </w:rPr>
        <w:t>B1.</w:t>
      </w:r>
    </w:p>
    <w:p w:rsidR="00AC7D92" w:rsidP="00AC7D92" w:rsidRDefault="00AC7D92" w14:paraId="693151B9" w14:textId="77777777">
      <w:pPr>
        <w:rPr>
          <w:b/>
          <w:bCs/>
        </w:rPr>
      </w:pPr>
      <w:r w:rsidRPr="001220D9">
        <w:rPr>
          <w:b/>
          <w:bCs/>
        </w:rPr>
        <w:t>For emergency placements specifically</w:t>
      </w:r>
    </w:p>
    <w:p w:rsidRPr="001220D9" w:rsidR="00AC7D92" w:rsidP="00AC7D92" w:rsidRDefault="00AC7D92" w14:paraId="5789B142" w14:textId="4AF56C2E">
      <w:pPr>
        <w:rPr>
          <w:b/>
          <w:bCs/>
        </w:rPr>
      </w:pPr>
      <w:r>
        <w:rPr>
          <w:b/>
          <w:bCs/>
        </w:rPr>
        <w:t xml:space="preserve">EDS/FOOHAS out of hours Number </w:t>
      </w:r>
      <w:r w:rsidRPr="00BC49E3">
        <w:rPr>
          <w:b/>
          <w:bCs/>
        </w:rPr>
        <w:t>0808 800 4005</w:t>
      </w:r>
    </w:p>
    <w:p w:rsidRPr="00822396" w:rsidR="00AC7D92" w:rsidP="00AC7D92" w:rsidRDefault="00AC7D92" w14:paraId="241917E0" w14:textId="3B8D19AF">
      <w:pPr>
        <w:contextualSpacing/>
      </w:pPr>
      <w:r w:rsidRPr="001220D9">
        <w:rPr>
          <w:rFonts w:ascii="Segoe UI Symbol" w:hAnsi="Segoe UI Symbol" w:cs="Segoe UI Symbol"/>
        </w:rPr>
        <w:t>☐</w:t>
      </w:r>
      <w:r w:rsidRPr="001220D9">
        <w:t xml:space="preserve"> What information is missing and when will it be provided</w:t>
      </w:r>
      <w:r w:rsidRPr="001220D9">
        <w:br/>
      </w:r>
      <w:r w:rsidRPr="001220D9">
        <w:rPr>
          <w:rFonts w:ascii="Segoe UI Symbol" w:hAnsi="Segoe UI Symbol" w:cs="Segoe UI Symbol"/>
        </w:rPr>
        <w:t>☐</w:t>
      </w:r>
      <w:r w:rsidRPr="001220D9">
        <w:t xml:space="preserve"> What decisions can I safely make tonight / this weekend</w:t>
      </w:r>
      <w:r w:rsidRPr="001220D9">
        <w:br/>
      </w:r>
      <w:r w:rsidRPr="001220D9">
        <w:rPr>
          <w:rFonts w:ascii="Segoe UI Symbol" w:hAnsi="Segoe UI Symbol" w:cs="Segoe UI Symbol"/>
        </w:rPr>
        <w:t>☐</w:t>
      </w:r>
      <w:r w:rsidRPr="001220D9">
        <w:t xml:space="preserve"> Who is the point of escalation if something goes wrong</w:t>
      </w:r>
      <w:r>
        <w:t xml:space="preserve"> - </w:t>
      </w:r>
      <w:r w:rsidRPr="001220D9">
        <w:br/>
      </w:r>
      <w:r w:rsidRPr="001220D9">
        <w:rPr>
          <w:rFonts w:ascii="Segoe UI Symbol" w:hAnsi="Segoe UI Symbol" w:cs="Segoe UI Symbol"/>
        </w:rPr>
        <w:t>☐</w:t>
      </w:r>
      <w:r w:rsidRPr="001220D9">
        <w:t xml:space="preserve"> When will the Placement Planning Meeting happen</w:t>
      </w:r>
    </w:p>
    <w:p w:rsidR="00AC7D92" w:rsidP="00AC7D92" w:rsidRDefault="00AC7D92" w14:paraId="71B5B4E7" w14:textId="77777777">
      <w:pPr>
        <w:contextualSpacing/>
      </w:pPr>
      <w:r w:rsidRPr="001220D9">
        <w:rPr>
          <w:rFonts w:ascii="Segoe UI Symbol" w:hAnsi="Segoe UI Symbol" w:cs="Segoe UI Symbol"/>
        </w:rPr>
        <w:t>☐</w:t>
      </w:r>
      <w:r w:rsidRPr="001220D9">
        <w:t xml:space="preserve"> </w:t>
      </w:r>
      <w:r w:rsidRPr="00822396">
        <w:t>Start a document logging new information, insights and activities and maintain daily until otherwise agreed.</w:t>
      </w:r>
    </w:p>
    <w:p w:rsidRPr="00822396" w:rsidR="00840186" w:rsidP="00AC7D92" w:rsidRDefault="00840186" w14:paraId="5FCA127B" w14:textId="1A6D2327">
      <w:pPr>
        <w:contextualSpacing/>
      </w:pPr>
      <w:r w:rsidRPr="001220D9">
        <w:rPr>
          <w:rFonts w:ascii="Segoe UI Symbol" w:hAnsi="Segoe UI Symbol" w:cs="Segoe UI Symbol"/>
        </w:rPr>
        <w:t>☐</w:t>
      </w:r>
      <w:r w:rsidRPr="001220D9">
        <w:t xml:space="preserve"> Daytime contact (named worker + manager)</w:t>
      </w:r>
      <w:r w:rsidRPr="001220D9">
        <w:br/>
      </w:r>
      <w:r w:rsidRPr="001220D9">
        <w:rPr>
          <w:rFonts w:ascii="Segoe UI Symbol" w:hAnsi="Segoe UI Symbol" w:cs="Segoe UI Symbol"/>
        </w:rPr>
        <w:t>☐</w:t>
      </w:r>
      <w:r w:rsidRPr="001220D9">
        <w:t xml:space="preserve"> Who is responsible if the worker is on leave</w:t>
      </w:r>
    </w:p>
    <w:p w:rsidR="00AC7D92" w:rsidP="00AC7D92" w:rsidRDefault="00AC7D92" w14:paraId="694B7606" w14:textId="77777777">
      <w:pPr>
        <w:spacing w:after="120" w:line="240" w:lineRule="auto"/>
        <w:contextualSpacing/>
      </w:pPr>
    </w:p>
    <w:p w:rsidRPr="001220D9" w:rsidR="00AC7D92" w:rsidP="00AC7D92" w:rsidRDefault="00AC7D92" w14:paraId="244B4572" w14:textId="54CDEB33">
      <w:pPr>
        <w:rPr>
          <w:b/>
          <w:bCs/>
        </w:rPr>
      </w:pPr>
      <w:r w:rsidRPr="001220D9">
        <w:rPr>
          <w:b/>
          <w:bCs/>
        </w:rPr>
        <w:t>C. Health</w:t>
      </w:r>
      <w:r>
        <w:rPr>
          <w:b/>
          <w:bCs/>
        </w:rPr>
        <w:t>,</w:t>
      </w:r>
      <w:r w:rsidRPr="001220D9">
        <w:rPr>
          <w:b/>
          <w:bCs/>
        </w:rPr>
        <w:t xml:space="preserve"> </w:t>
      </w:r>
      <w:r>
        <w:rPr>
          <w:b/>
          <w:bCs/>
        </w:rPr>
        <w:t>wellbeing and s</w:t>
      </w:r>
      <w:r w:rsidRPr="001220D9">
        <w:rPr>
          <w:b/>
          <w:bCs/>
        </w:rPr>
        <w:t xml:space="preserve">afety </w:t>
      </w:r>
      <w:r>
        <w:rPr>
          <w:b/>
          <w:bCs/>
        </w:rPr>
        <w:t xml:space="preserve">planning </w:t>
      </w:r>
    </w:p>
    <w:p w:rsidR="00AC7D92" w:rsidP="00AC7D92" w:rsidRDefault="00AC7D92" w14:paraId="76B3E341" w14:textId="69B56E7C">
      <w:r w:rsidRPr="001220D9">
        <w:rPr>
          <w:rFonts w:ascii="Segoe UI Symbol" w:hAnsi="Segoe UI Symbol" w:cs="Segoe UI Symbol"/>
        </w:rPr>
        <w:t>☐</w:t>
      </w:r>
      <w:r w:rsidRPr="001220D9">
        <w:t xml:space="preserve"> Allergies (food, medication, environmental)</w:t>
      </w:r>
      <w:r w:rsidRPr="001220D9">
        <w:br/>
      </w:r>
      <w:r w:rsidRPr="001220D9">
        <w:rPr>
          <w:rFonts w:ascii="Segoe UI Symbol" w:hAnsi="Segoe UI Symbol" w:cs="Segoe UI Symbol"/>
        </w:rPr>
        <w:t>☐</w:t>
      </w:r>
      <w:r w:rsidRPr="001220D9">
        <w:t xml:space="preserve"> Current medication (what, when, who authorises)</w:t>
      </w:r>
      <w:r w:rsidRPr="001220D9">
        <w:br/>
      </w:r>
      <w:r w:rsidRPr="001220D9">
        <w:rPr>
          <w:rFonts w:ascii="Segoe UI Symbol" w:hAnsi="Segoe UI Symbol" w:cs="Segoe UI Symbol"/>
        </w:rPr>
        <w:t>☐</w:t>
      </w:r>
      <w:r w:rsidRPr="001220D9">
        <w:t xml:space="preserve"> Medical conditions (physical, mental health, neurodevelopmental)</w:t>
      </w:r>
      <w:r w:rsidRPr="001220D9">
        <w:br/>
      </w:r>
      <w:r w:rsidRPr="001220D9">
        <w:rPr>
          <w:rFonts w:ascii="Segoe UI Symbol" w:hAnsi="Segoe UI Symbol" w:cs="Segoe UI Symbol"/>
        </w:rPr>
        <w:t>☐</w:t>
      </w:r>
      <w:r w:rsidRPr="001220D9">
        <w:t xml:space="preserve"> GP, dentist, optician details</w:t>
      </w:r>
      <w:r w:rsidRPr="001220D9">
        <w:br/>
      </w:r>
      <w:r w:rsidRPr="001220D9">
        <w:rPr>
          <w:rFonts w:ascii="Segoe UI Symbol" w:hAnsi="Segoe UI Symbol" w:cs="Segoe UI Symbol"/>
        </w:rPr>
        <w:t>☐</w:t>
      </w:r>
      <w:r w:rsidRPr="001220D9">
        <w:t xml:space="preserve"> Upcoming appointments</w:t>
      </w:r>
      <w:r w:rsidRPr="001220D9">
        <w:br/>
      </w:r>
      <w:r w:rsidRPr="001220D9">
        <w:rPr>
          <w:rFonts w:ascii="Segoe UI Symbol" w:hAnsi="Segoe UI Symbol" w:cs="Segoe UI Symbol"/>
        </w:rPr>
        <w:t>☐</w:t>
      </w:r>
      <w:r w:rsidRPr="001220D9">
        <w:t xml:space="preserve"> Sleep needs or night-time risks</w:t>
      </w:r>
      <w:r w:rsidRPr="001220D9">
        <w:br/>
      </w:r>
      <w:r w:rsidRPr="001220D9">
        <w:rPr>
          <w:rFonts w:ascii="Segoe UI Symbol" w:hAnsi="Segoe UI Symbol" w:cs="Segoe UI Symbol"/>
        </w:rPr>
        <w:t>☐</w:t>
      </w:r>
      <w:r w:rsidRPr="001220D9">
        <w:t xml:space="preserve"> </w:t>
      </w:r>
      <w:r>
        <w:t>R</w:t>
      </w:r>
      <w:r>
        <w:t>isk</w:t>
      </w:r>
      <w:r>
        <w:t>s</w:t>
      </w:r>
      <w:r>
        <w:t xml:space="preserve"> related to self -harm, going missing or exploitation</w:t>
      </w:r>
      <w:r>
        <w:t xml:space="preserve"> – What is the safety plan?</w:t>
      </w:r>
    </w:p>
    <w:p w:rsidRPr="001220D9" w:rsidR="00AC7D92" w:rsidP="00AC7D92" w:rsidRDefault="00AC7D92" w14:paraId="07A5ABF6" w14:textId="77777777">
      <w:pPr>
        <w:rPr>
          <w:b/>
          <w:bCs/>
        </w:rPr>
      </w:pPr>
      <w:r w:rsidRPr="00AC7D92">
        <w:rPr>
          <w:b/>
          <w:bCs/>
        </w:rPr>
        <w:t>D. Contact &amp; relationships</w:t>
      </w:r>
    </w:p>
    <w:p w:rsidR="00AC7D92" w:rsidP="00AC7D92" w:rsidRDefault="00AC7D92" w14:paraId="79C2B276" w14:textId="62FD487B">
      <w:r w:rsidRPr="00AC7D92">
        <w:rPr>
          <w:rFonts w:ascii="Segoe UI Symbol" w:hAnsi="Segoe UI Symbol" w:cs="Segoe UI Symbol"/>
        </w:rPr>
        <w:t>☐</w:t>
      </w:r>
      <w:r w:rsidRPr="00AC7D92">
        <w:t xml:space="preserve"> </w:t>
      </w:r>
      <w:r>
        <w:t xml:space="preserve">Family time </w:t>
      </w:r>
      <w:r w:rsidRPr="00AC7D92">
        <w:t>(who, when, where, supervised?)</w:t>
      </w:r>
      <w:r w:rsidRPr="00AC7D92">
        <w:br/>
      </w:r>
      <w:r w:rsidRPr="00AC7D92">
        <w:rPr>
          <w:rFonts w:ascii="Segoe UI Symbol" w:hAnsi="Segoe UI Symbol" w:cs="Segoe UI Symbol"/>
        </w:rPr>
        <w:t>☐</w:t>
      </w:r>
      <w:r w:rsidRPr="00AC7D92">
        <w:t xml:space="preserve"> Any people the child must not have </w:t>
      </w:r>
      <w:r>
        <w:t>contact</w:t>
      </w:r>
      <w:r w:rsidRPr="00AC7D92">
        <w:t xml:space="preserve"> with</w:t>
      </w:r>
      <w:r w:rsidRPr="00AC7D92">
        <w:br/>
      </w:r>
      <w:r w:rsidRPr="00AC7D92">
        <w:rPr>
          <w:rFonts w:ascii="Segoe UI Symbol" w:hAnsi="Segoe UI Symbol" w:cs="Segoe UI Symbol"/>
        </w:rPr>
        <w:t>☐</w:t>
      </w:r>
      <w:r w:rsidRPr="00AC7D92">
        <w:t xml:space="preserve"> What to do if </w:t>
      </w:r>
      <w:r>
        <w:t xml:space="preserve">family time </w:t>
      </w:r>
      <w:r w:rsidRPr="00AC7D92">
        <w:t>is cancelled or changes</w:t>
      </w:r>
      <w:r w:rsidRPr="00AC7D92">
        <w:br/>
      </w:r>
      <w:r w:rsidRPr="00AC7D92">
        <w:rPr>
          <w:rFonts w:ascii="Segoe UI Symbol" w:hAnsi="Segoe UI Symbol" w:cs="Segoe UI Symbol"/>
        </w:rPr>
        <w:t>☐</w:t>
      </w:r>
      <w:r w:rsidRPr="00AC7D92">
        <w:t xml:space="preserve"> How to support the child emotionally around</w:t>
      </w:r>
      <w:r w:rsidRPr="001220D9">
        <w:t xml:space="preserve"> </w:t>
      </w:r>
      <w:r>
        <w:t>family time</w:t>
      </w:r>
      <w:r w:rsidRPr="001220D9">
        <w:br/>
      </w:r>
      <w:r w:rsidRPr="001220D9">
        <w:rPr>
          <w:rFonts w:ascii="Segoe UI Symbol" w:hAnsi="Segoe UI Symbol" w:cs="Segoe UI Symbol"/>
        </w:rPr>
        <w:t>☐</w:t>
      </w:r>
      <w:r w:rsidRPr="001220D9">
        <w:t xml:space="preserve"> </w:t>
      </w:r>
      <w:r>
        <w:t xml:space="preserve">Communication Technology Set Ups/Agreements </w:t>
      </w:r>
    </w:p>
    <w:p w:rsidRPr="001220D9" w:rsidR="00AC7D92" w:rsidP="00AC7D92" w:rsidRDefault="00AC7D92" w14:paraId="58E4E69F" w14:textId="77777777">
      <w:pPr>
        <w:rPr>
          <w:b/>
          <w:bCs/>
        </w:rPr>
      </w:pPr>
      <w:r w:rsidRPr="00AC7D92">
        <w:rPr>
          <w:b/>
          <w:bCs/>
        </w:rPr>
        <w:t>E. Delegated authority</w:t>
      </w:r>
      <w:r w:rsidRPr="001220D9">
        <w:rPr>
          <w:b/>
          <w:bCs/>
        </w:rPr>
        <w:t xml:space="preserve"> </w:t>
      </w:r>
    </w:p>
    <w:p w:rsidRPr="001220D9" w:rsidR="00AC7D92" w:rsidP="00AC7D92" w:rsidRDefault="00AC7D92" w14:paraId="60703FF2" w14:textId="77777777">
      <w:r w:rsidRPr="001220D9">
        <w:rPr>
          <w:rFonts w:ascii="Segoe UI Symbol" w:hAnsi="Segoe UI Symbol" w:cs="Segoe UI Symbol"/>
        </w:rPr>
        <w:t>☐</w:t>
      </w:r>
      <w:r w:rsidRPr="001220D9">
        <w:t xml:space="preserve"> What decisions can I make day to day?</w:t>
      </w:r>
      <w:r w:rsidRPr="001220D9">
        <w:br/>
      </w:r>
      <w:r w:rsidRPr="001220D9">
        <w:rPr>
          <w:rFonts w:ascii="Segoe UI Symbol" w:hAnsi="Segoe UI Symbol" w:cs="Segoe UI Symbol"/>
        </w:rPr>
        <w:t>☐</w:t>
      </w:r>
      <w:r w:rsidRPr="001220D9">
        <w:t xml:space="preserve"> Medical consent (routine / emergency)</w:t>
      </w:r>
      <w:r w:rsidRPr="001220D9">
        <w:br/>
      </w:r>
      <w:r w:rsidRPr="001220D9">
        <w:rPr>
          <w:rFonts w:ascii="Segoe UI Symbol" w:hAnsi="Segoe UI Symbol" w:cs="Segoe UI Symbol"/>
        </w:rPr>
        <w:t>☐</w:t>
      </w:r>
      <w:r w:rsidRPr="001220D9">
        <w:t xml:space="preserve"> School trips and activities</w:t>
      </w:r>
      <w:r w:rsidRPr="001220D9">
        <w:br/>
      </w:r>
      <w:r w:rsidRPr="001220D9">
        <w:rPr>
          <w:rFonts w:ascii="Segoe UI Symbol" w:hAnsi="Segoe UI Symbol" w:cs="Segoe UI Symbol"/>
        </w:rPr>
        <w:t>☐</w:t>
      </w:r>
      <w:r w:rsidRPr="001220D9">
        <w:t xml:space="preserve"> Sleepovers / clubs / sports</w:t>
      </w:r>
      <w:r w:rsidRPr="001220D9">
        <w:br/>
      </w:r>
      <w:r w:rsidRPr="001220D9">
        <w:rPr>
          <w:rFonts w:ascii="Segoe UI Symbol" w:hAnsi="Segoe UI Symbol" w:cs="Segoe UI Symbol"/>
        </w:rPr>
        <w:t>☐</w:t>
      </w:r>
      <w:r w:rsidRPr="001220D9">
        <w:t xml:space="preserve"> Haircuts, photos, social media</w:t>
      </w:r>
      <w:r w:rsidRPr="001220D9">
        <w:br/>
      </w:r>
      <w:r w:rsidRPr="001220D9">
        <w:rPr>
          <w:rFonts w:ascii="Segoe UI Symbol" w:hAnsi="Segoe UI Symbol" w:cs="Segoe UI Symbol"/>
        </w:rPr>
        <w:lastRenderedPageBreak/>
        <w:t>☐</w:t>
      </w:r>
      <w:r w:rsidRPr="001220D9">
        <w:t xml:space="preserve"> Religious or cultural activities</w:t>
      </w:r>
      <w:r w:rsidRPr="001220D9">
        <w:br/>
      </w:r>
      <w:r w:rsidRPr="001220D9">
        <w:rPr>
          <w:rFonts w:ascii="Segoe UI Symbol" w:hAnsi="Segoe UI Symbol" w:cs="Segoe UI Symbol"/>
        </w:rPr>
        <w:t>☐</w:t>
      </w:r>
      <w:r w:rsidRPr="001220D9">
        <w:t xml:space="preserve"> What decisions </w:t>
      </w:r>
      <w:r w:rsidRPr="001220D9">
        <w:rPr>
          <w:i/>
          <w:iCs/>
        </w:rPr>
        <w:t>must</w:t>
      </w:r>
      <w:r w:rsidRPr="001220D9">
        <w:t xml:space="preserve"> be </w:t>
      </w:r>
      <w:proofErr w:type="gramStart"/>
      <w:r w:rsidRPr="001220D9">
        <w:t>referred back</w:t>
      </w:r>
      <w:proofErr w:type="gramEnd"/>
      <w:r w:rsidRPr="001220D9">
        <w:t>, and to whom</w:t>
      </w:r>
      <w:r>
        <w:t xml:space="preserve"> is known</w:t>
      </w:r>
    </w:p>
    <w:p w:rsidR="00AC7D92" w:rsidP="00AC7D92" w:rsidRDefault="00AC7D92" w14:paraId="36F10F4E" w14:textId="77777777"/>
    <w:p w:rsidRPr="001220D9" w:rsidR="00AC7D92" w:rsidP="00AC7D92" w:rsidRDefault="00AC7D92" w14:paraId="46D48ED6" w14:textId="77777777">
      <w:pPr>
        <w:rPr>
          <w:b/>
          <w:bCs/>
        </w:rPr>
      </w:pPr>
      <w:r w:rsidRPr="001220D9">
        <w:rPr>
          <w:b/>
          <w:bCs/>
        </w:rPr>
        <w:t>F. Religion, culture, and identity</w:t>
      </w:r>
    </w:p>
    <w:p w:rsidRPr="001220D9" w:rsidR="00AC7D92" w:rsidP="00AC7D92" w:rsidRDefault="00AC7D92" w14:paraId="637880D5" w14:textId="77777777">
      <w:r w:rsidRPr="001220D9">
        <w:rPr>
          <w:rFonts w:ascii="Segoe UI Symbol" w:hAnsi="Segoe UI Symbol" w:cs="Segoe UI Symbol"/>
        </w:rPr>
        <w:t>☐</w:t>
      </w:r>
      <w:r w:rsidRPr="001220D9">
        <w:t xml:space="preserve"> Child’s religion, culture, and beliefs</w:t>
      </w:r>
      <w:r w:rsidRPr="001220D9">
        <w:br/>
      </w:r>
      <w:r w:rsidRPr="001220D9">
        <w:rPr>
          <w:rFonts w:ascii="Segoe UI Symbol" w:hAnsi="Segoe UI Symbol" w:cs="Segoe UI Symbol"/>
        </w:rPr>
        <w:t>☐</w:t>
      </w:r>
      <w:r w:rsidRPr="001220D9">
        <w:t xml:space="preserve"> Any considerations needed around worship or religious settings</w:t>
      </w:r>
      <w:r w:rsidRPr="001220D9">
        <w:br/>
      </w:r>
      <w:r w:rsidRPr="001220D9">
        <w:rPr>
          <w:rFonts w:ascii="Segoe UI Symbol" w:hAnsi="Segoe UI Symbol" w:cs="Segoe UI Symbol"/>
        </w:rPr>
        <w:t>☐</w:t>
      </w:r>
      <w:r w:rsidRPr="001220D9">
        <w:t xml:space="preserve"> What the child wants vs what parents want</w:t>
      </w:r>
      <w:r w:rsidRPr="001220D9">
        <w:br/>
      </w:r>
      <w:r w:rsidRPr="001220D9">
        <w:rPr>
          <w:rFonts w:ascii="Segoe UI Symbol" w:hAnsi="Segoe UI Symbol" w:cs="Segoe UI Symbol"/>
        </w:rPr>
        <w:t>☐</w:t>
      </w:r>
      <w:r w:rsidRPr="001220D9">
        <w:t xml:space="preserve"> Language needs (spoken, signed, visual communication)</w:t>
      </w:r>
      <w:r w:rsidRPr="001220D9">
        <w:br/>
      </w:r>
      <w:r w:rsidRPr="001220D9">
        <w:rPr>
          <w:rFonts w:ascii="Segoe UI Symbol" w:hAnsi="Segoe UI Symbol" w:cs="Segoe UI Symbol"/>
        </w:rPr>
        <w:t>☐</w:t>
      </w:r>
      <w:r w:rsidRPr="001220D9">
        <w:t xml:space="preserve"> Identity sensitivities (name, gender, heritage)</w:t>
      </w:r>
    </w:p>
    <w:p w:rsidRPr="001220D9" w:rsidR="00AC7D92" w:rsidP="00AC7D92" w:rsidRDefault="00AC7D92" w14:paraId="0EA3099B" w14:textId="77777777">
      <w:pPr>
        <w:rPr>
          <w:b/>
          <w:bCs/>
        </w:rPr>
      </w:pPr>
      <w:r w:rsidRPr="001220D9">
        <w:rPr>
          <w:b/>
          <w:bCs/>
        </w:rPr>
        <w:t>G. Education</w:t>
      </w:r>
    </w:p>
    <w:p w:rsidRPr="001220D9" w:rsidR="00AC7D92" w:rsidP="00AC7D92" w:rsidRDefault="00AC7D92" w14:paraId="1FB448F7" w14:textId="77777777">
      <w:r w:rsidRPr="001220D9">
        <w:rPr>
          <w:rFonts w:ascii="Segoe UI Symbol" w:hAnsi="Segoe UI Symbol" w:cs="Segoe UI Symbol"/>
        </w:rPr>
        <w:t>☐</w:t>
      </w:r>
      <w:r w:rsidRPr="001220D9">
        <w:t xml:space="preserve"> School / nursery details</w:t>
      </w:r>
      <w:r w:rsidRPr="001220D9">
        <w:br/>
      </w:r>
      <w:r w:rsidRPr="001220D9">
        <w:rPr>
          <w:rFonts w:ascii="Segoe UI Symbol" w:hAnsi="Segoe UI Symbol" w:cs="Segoe UI Symbol"/>
        </w:rPr>
        <w:t>☐</w:t>
      </w:r>
      <w:r w:rsidRPr="001220D9">
        <w:t xml:space="preserve"> Designated teacher</w:t>
      </w:r>
      <w:r w:rsidRPr="001220D9">
        <w:br/>
      </w:r>
      <w:r w:rsidRPr="001220D9">
        <w:rPr>
          <w:rFonts w:ascii="Segoe UI Symbol" w:hAnsi="Segoe UI Symbol" w:cs="Segoe UI Symbol"/>
        </w:rPr>
        <w:t>☐</w:t>
      </w:r>
      <w:r w:rsidRPr="001220D9">
        <w:t xml:space="preserve"> PEP</w:t>
      </w:r>
      <w:r>
        <w:t>/EHCP</w:t>
      </w:r>
      <w:r w:rsidRPr="001220D9">
        <w:t xml:space="preserve"> status</w:t>
      </w:r>
      <w:r w:rsidRPr="001220D9">
        <w:br/>
      </w:r>
      <w:r w:rsidRPr="001220D9">
        <w:rPr>
          <w:rFonts w:ascii="Segoe UI Symbol" w:hAnsi="Segoe UI Symbol" w:cs="Segoe UI Symbol"/>
        </w:rPr>
        <w:t>☐</w:t>
      </w:r>
      <w:r w:rsidRPr="001220D9">
        <w:t xml:space="preserve"> Transport arrangements</w:t>
      </w:r>
      <w:r w:rsidRPr="001220D9">
        <w:br/>
      </w:r>
      <w:r w:rsidRPr="001220D9">
        <w:rPr>
          <w:rFonts w:ascii="Segoe UI Symbol" w:hAnsi="Segoe UI Symbol" w:cs="Segoe UI Symbol"/>
        </w:rPr>
        <w:t>☐</w:t>
      </w:r>
      <w:r w:rsidRPr="001220D9">
        <w:t xml:space="preserve"> Additional learning support</w:t>
      </w:r>
      <w:r w:rsidRPr="001220D9">
        <w:br/>
      </w:r>
      <w:r w:rsidRPr="001220D9">
        <w:rPr>
          <w:rFonts w:ascii="Segoe UI Symbol" w:hAnsi="Segoe UI Symbol" w:cs="Segoe UI Symbol"/>
        </w:rPr>
        <w:t>☐</w:t>
      </w:r>
      <w:r w:rsidRPr="001220D9">
        <w:t xml:space="preserve"> Known issues with attendance or behaviour</w:t>
      </w:r>
    </w:p>
    <w:p w:rsidRPr="001220D9" w:rsidR="00AC7D92" w:rsidP="00AC7D92" w:rsidRDefault="00AC7D92" w14:paraId="5409AA00" w14:textId="3714FF88">
      <w:pPr>
        <w:rPr>
          <w:b/>
          <w:bCs/>
        </w:rPr>
      </w:pPr>
      <w:r w:rsidRPr="001220D9">
        <w:rPr>
          <w:b/>
          <w:bCs/>
        </w:rPr>
        <w:t>H. Financial</w:t>
      </w:r>
      <w:r w:rsidR="00840186">
        <w:rPr>
          <w:b/>
          <w:bCs/>
        </w:rPr>
        <w:t xml:space="preserve"> arrangements. </w:t>
      </w:r>
    </w:p>
    <w:p w:rsidR="00AC7D92" w:rsidP="00AC7D92" w:rsidRDefault="00AC7D92" w14:paraId="11CBA13D" w14:textId="5EF1E6EA">
      <w:r w:rsidRPr="001220D9">
        <w:rPr>
          <w:rFonts w:ascii="Segoe UI Symbol" w:hAnsi="Segoe UI Symbol" w:cs="Segoe UI Symbol"/>
        </w:rPr>
        <w:t>☐</w:t>
      </w:r>
      <w:r w:rsidRPr="001220D9">
        <w:t xml:space="preserve"> Weekly allowance and when it starts</w:t>
      </w:r>
      <w:r w:rsidRPr="001220D9">
        <w:br/>
      </w:r>
      <w:r w:rsidRPr="001220D9">
        <w:rPr>
          <w:rFonts w:ascii="Segoe UI Symbol" w:hAnsi="Segoe UI Symbol" w:cs="Segoe UI Symbol"/>
        </w:rPr>
        <w:t>☐</w:t>
      </w:r>
      <w:r w:rsidRPr="001220D9">
        <w:t xml:space="preserve"> What is covered vs needs pre-approval</w:t>
      </w:r>
      <w:r w:rsidRPr="001220D9">
        <w:br/>
      </w:r>
      <w:r w:rsidRPr="001220D9">
        <w:rPr>
          <w:rFonts w:ascii="Segoe UI Symbol" w:hAnsi="Segoe UI Symbol" w:cs="Segoe UI Symbol"/>
        </w:rPr>
        <w:t>☐</w:t>
      </w:r>
      <w:r w:rsidRPr="001220D9">
        <w:t xml:space="preserve"> Emergency or initial setup costs agreed</w:t>
      </w:r>
      <w:r w:rsidRPr="001220D9">
        <w:br/>
      </w:r>
      <w:r w:rsidRPr="001220D9">
        <w:rPr>
          <w:rFonts w:ascii="Segoe UI Symbol" w:hAnsi="Segoe UI Symbol" w:cs="Segoe UI Symbol"/>
        </w:rPr>
        <w:t>☐</w:t>
      </w:r>
      <w:r w:rsidRPr="001220D9">
        <w:t xml:space="preserve"> Clothing, equipment, bedroom needs</w:t>
      </w:r>
      <w:r w:rsidRPr="001220D9">
        <w:br/>
      </w:r>
      <w:r w:rsidRPr="001220D9">
        <w:rPr>
          <w:rFonts w:ascii="Segoe UI Symbol" w:hAnsi="Segoe UI Symbol" w:cs="Segoe UI Symbol"/>
        </w:rPr>
        <w:t>☐</w:t>
      </w:r>
      <w:r w:rsidRPr="001220D9">
        <w:t xml:space="preserve"> Travel </w:t>
      </w:r>
      <w:r w:rsidRPr="00840186">
        <w:t>costs (</w:t>
      </w:r>
      <w:r w:rsidRPr="00840186" w:rsidR="00840186">
        <w:t>family time</w:t>
      </w:r>
      <w:r w:rsidRPr="00840186">
        <w:t>,</w:t>
      </w:r>
      <w:r w:rsidRPr="001220D9">
        <w:t xml:space="preserve"> meetings, transitions)</w:t>
      </w:r>
      <w:r w:rsidRPr="001220D9">
        <w:br/>
      </w:r>
      <w:r w:rsidRPr="001220D9">
        <w:rPr>
          <w:rFonts w:ascii="Segoe UI Symbol" w:hAnsi="Segoe UI Symbol" w:cs="Segoe UI Symbol"/>
        </w:rPr>
        <w:t>☐</w:t>
      </w:r>
      <w:r w:rsidRPr="001220D9">
        <w:t xml:space="preserve"> Savings arrangements</w:t>
      </w:r>
      <w:r w:rsidRPr="001220D9">
        <w:br/>
      </w:r>
      <w:r w:rsidRPr="001220D9">
        <w:rPr>
          <w:rFonts w:ascii="Segoe UI Symbol" w:hAnsi="Segoe UI Symbol" w:cs="Segoe UI Symbol"/>
        </w:rPr>
        <w:t>☐</w:t>
      </w:r>
      <w:r w:rsidRPr="001220D9">
        <w:t xml:space="preserve"> DLA or other benefits (if applicable)</w:t>
      </w:r>
    </w:p>
    <w:p w:rsidRPr="001220D9" w:rsidR="00840186" w:rsidP="00840186" w:rsidRDefault="00840186" w14:paraId="0E2704CD" w14:textId="67EA5C91">
      <w:r w:rsidRPr="001220D9">
        <w:br/>
      </w:r>
    </w:p>
    <w:p w:rsidRPr="001220D9" w:rsidR="00840186" w:rsidP="00AC7D92" w:rsidRDefault="00840186" w14:paraId="55F00449" w14:textId="77777777"/>
    <w:p w:rsidRPr="001220D9" w:rsidR="00AC7D92" w:rsidP="00AC7D92" w:rsidRDefault="00AC7D92" w14:paraId="0C894FF2" w14:textId="77777777"/>
    <w:p w:rsidRPr="001220D9" w:rsidR="00AC7D92" w:rsidP="00AC7D92" w:rsidRDefault="00AC7D92" w14:paraId="41014A16" w14:textId="77777777"/>
    <w:p w:rsidRPr="00AC7D92" w:rsidR="00AC7D92" w:rsidRDefault="00AC7D92" w14:paraId="2D1F4577" w14:textId="77777777">
      <w:pPr>
        <w:rPr>
          <w:b/>
          <w:bCs/>
          <w:u w:val="single"/>
        </w:rPr>
      </w:pPr>
    </w:p>
    <w:sectPr w:rsidRPr="00AC7D92" w:rsidR="00AC7D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71A7E"/>
    <w:multiLevelType w:val="multilevel"/>
    <w:tmpl w:val="296C6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2526ED"/>
    <w:multiLevelType w:val="multilevel"/>
    <w:tmpl w:val="055C0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746582">
    <w:abstractNumId w:val="1"/>
  </w:num>
  <w:num w:numId="2" w16cid:durableId="515392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D92"/>
    <w:rsid w:val="0083503C"/>
    <w:rsid w:val="00840186"/>
    <w:rsid w:val="00AC7D92"/>
    <w:rsid w:val="00D11BC1"/>
    <w:rsid w:val="00E0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BEA89"/>
  <w15:chartTrackingRefBased/>
  <w15:docId w15:val="{5B1F5330-DDD4-4B74-90AA-B8C775973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D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D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D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D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D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D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D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D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D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D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D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D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D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D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D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D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D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7D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7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D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7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7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7D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D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7D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D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D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7D92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C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7D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7D9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Foster carers checklist for new care arrangements</dc:title>
  <dc:subject>
  </dc:subject>
  <dc:creator>Sarah Ablett</dc:creator>
  <cp:keywords>
  </cp:keywords>
  <dc:description>
  </dc:description>
  <cp:lastModifiedBy>Rachel Mitchell</cp:lastModifiedBy>
  <cp:revision>1</cp:revision>
  <dcterms:created xsi:type="dcterms:W3CDTF">2026-05-10T19:03:00Z</dcterms:created>
  <dcterms:modified xsi:type="dcterms:W3CDTF">2026-05-18T13:29:01Z</dcterms:modified>
</cp:coreProperties>
</file>